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AB" w:rsidRDefault="00E009AB" w:rsidP="00E009AB">
      <w:pPr>
        <w:jc w:val="center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009AB" w:rsidRDefault="00E009AB" w:rsidP="00E009AB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депутатов, членов выборного органа местного самоуправления, выборных должностных лиц   местного самоуправления, иных лиц, замещающих муниципальные должности сельского поселения станица Солдатская </w:t>
      </w:r>
    </w:p>
    <w:p w:rsidR="00E009AB" w:rsidRDefault="00E009AB" w:rsidP="00E009AB">
      <w:pPr>
        <w:jc w:val="center"/>
        <w:rPr>
          <w:sz w:val="20"/>
          <w:szCs w:val="28"/>
        </w:rPr>
      </w:pPr>
      <w:proofErr w:type="spellStart"/>
      <w:r>
        <w:rPr>
          <w:sz w:val="20"/>
          <w:szCs w:val="28"/>
        </w:rPr>
        <w:t>Прохладненского</w:t>
      </w:r>
      <w:proofErr w:type="spellEnd"/>
      <w:r>
        <w:rPr>
          <w:sz w:val="20"/>
          <w:szCs w:val="28"/>
        </w:rPr>
        <w:t xml:space="preserve"> муниципального района КБР</w:t>
      </w:r>
    </w:p>
    <w:p w:rsidR="00E009AB" w:rsidRDefault="00E009AB" w:rsidP="00E009AB">
      <w:pPr>
        <w:jc w:val="center"/>
        <w:rPr>
          <w:bCs/>
          <w:sz w:val="20"/>
          <w:szCs w:val="28"/>
        </w:rPr>
      </w:pPr>
      <w:r>
        <w:rPr>
          <w:sz w:val="20"/>
          <w:szCs w:val="28"/>
        </w:rPr>
        <w:t>за период 01.01.2</w:t>
      </w:r>
      <w:r w:rsidR="00240603">
        <w:rPr>
          <w:sz w:val="20"/>
          <w:szCs w:val="28"/>
        </w:rPr>
        <w:t>022 г по 31.12.2022</w:t>
      </w:r>
      <w:r>
        <w:rPr>
          <w:sz w:val="20"/>
          <w:szCs w:val="28"/>
        </w:rPr>
        <w:t xml:space="preserve"> г.</w:t>
      </w:r>
    </w:p>
    <w:p w:rsidR="00E009AB" w:rsidRDefault="00E009AB" w:rsidP="00E009AB"/>
    <w:tbl>
      <w:tblPr>
        <w:tblStyle w:val="a3"/>
        <w:tblW w:w="1602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844"/>
        <w:gridCol w:w="1702"/>
        <w:gridCol w:w="1560"/>
        <w:gridCol w:w="2236"/>
        <w:gridCol w:w="850"/>
        <w:gridCol w:w="902"/>
        <w:gridCol w:w="1996"/>
        <w:gridCol w:w="1022"/>
        <w:gridCol w:w="932"/>
        <w:gridCol w:w="1557"/>
        <w:gridCol w:w="1419"/>
      </w:tblGrid>
      <w:tr w:rsidR="00E009AB" w:rsidTr="005A5956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2406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сумма дохода за 2022</w:t>
            </w:r>
            <w:r w:rsidR="00E009AB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Движимое имущество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E009AB" w:rsidTr="005A5956">
        <w:trPr>
          <w:trHeight w:val="8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41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1.Вегвиц Светлана Александровна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Депутат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Солдатская </w:t>
            </w:r>
            <w:proofErr w:type="spellStart"/>
            <w:r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Глава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Солдатская-председатель Совета местного самоуправления </w:t>
            </w:r>
            <w:proofErr w:type="spellStart"/>
            <w:r>
              <w:rPr>
                <w:sz w:val="16"/>
                <w:szCs w:val="16"/>
                <w:lang w:eastAsia="en-US"/>
              </w:rPr>
              <w:t>с.п.ст</w:t>
            </w:r>
            <w:proofErr w:type="spellEnd"/>
            <w:r>
              <w:rPr>
                <w:sz w:val="16"/>
                <w:szCs w:val="16"/>
                <w:lang w:eastAsia="en-US"/>
              </w:rPr>
              <w:t>. Солдатская</w:t>
            </w:r>
            <w:r w:rsidR="005A595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5A5956">
              <w:rPr>
                <w:sz w:val="16"/>
                <w:szCs w:val="16"/>
                <w:lang w:eastAsia="en-US"/>
              </w:rPr>
              <w:t>Прохладненского</w:t>
            </w:r>
            <w:proofErr w:type="spellEnd"/>
            <w:r w:rsidR="005A5956">
              <w:rPr>
                <w:sz w:val="16"/>
                <w:szCs w:val="16"/>
                <w:lang w:eastAsia="en-US"/>
              </w:rPr>
              <w:t xml:space="preserve"> муниципального района</w:t>
            </w: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F206B5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767575,51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E35" w:rsidRPr="00011BF5" w:rsidRDefault="00F70E35" w:rsidP="00F70E35">
            <w:pPr>
              <w:rPr>
                <w:sz w:val="20"/>
                <w:szCs w:val="20"/>
              </w:rPr>
            </w:pPr>
            <w:r w:rsidRPr="00100633">
              <w:rPr>
                <w:sz w:val="20"/>
                <w:szCs w:val="20"/>
              </w:rPr>
              <w:t>Договор купли-продажи недвижимости. с использование средств ипотечного кредита выдан 21.10.2021 г договор № 1235008 от 14.10.2021 г.</w:t>
            </w:r>
            <w:r>
              <w:rPr>
                <w:sz w:val="20"/>
                <w:szCs w:val="20"/>
              </w:rPr>
              <w:t xml:space="preserve">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10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274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4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16"/>
                <w:szCs w:val="16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F206B5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1336451,94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W w:w="15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28"/>
            </w:tblGrid>
            <w:tr w:rsidR="00E009AB" w:rsidRPr="00011BF5" w:rsidTr="007C27DE">
              <w:trPr>
                <w:trHeight w:val="405"/>
              </w:trPr>
              <w:tc>
                <w:tcPr>
                  <w:tcW w:w="1471" w:type="dxa"/>
                  <w:shd w:val="clear" w:color="auto" w:fill="auto"/>
                </w:tcPr>
                <w:p w:rsidR="00E009AB" w:rsidRDefault="00E009AB" w:rsidP="00E009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а/м легковой</w:t>
                  </w:r>
                </w:p>
                <w:p w:rsidR="00E009AB" w:rsidRPr="00011BF5" w:rsidRDefault="00E009AB" w:rsidP="00E009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МАЗДА СХ 5, 2014 г. (индивидуальная)</w:t>
                  </w:r>
                </w:p>
              </w:tc>
            </w:tr>
          </w:tbl>
          <w:p w:rsidR="00E009AB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14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8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E009AB" w:rsidTr="005A5956">
        <w:trPr>
          <w:trHeight w:val="11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AB" w:rsidRDefault="00E009AB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5A5956" w:rsidTr="00F74B3D">
        <w:trPr>
          <w:trHeight w:val="21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1027</w:t>
            </w:r>
          </w:p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5A5956" w:rsidTr="005A5956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40,1</w:t>
            </w:r>
          </w:p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</w:tr>
      <w:tr w:rsidR="005A5956" w:rsidTr="00F74B3D">
        <w:trPr>
          <w:trHeight w:val="5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56" w:rsidRDefault="005A5956" w:rsidP="005A595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956" w:rsidRDefault="005A5956" w:rsidP="00E009A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E209F" w:rsidRDefault="003E209F"/>
    <w:sectPr w:rsidR="003E209F" w:rsidSect="00E00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AB"/>
    <w:rsid w:val="00240603"/>
    <w:rsid w:val="00332249"/>
    <w:rsid w:val="0034454E"/>
    <w:rsid w:val="003E209F"/>
    <w:rsid w:val="005A5956"/>
    <w:rsid w:val="005F561B"/>
    <w:rsid w:val="00E009AB"/>
    <w:rsid w:val="00F206B5"/>
    <w:rsid w:val="00F7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1606"/>
  <w15:chartTrackingRefBased/>
  <w15:docId w15:val="{4201FA2C-1398-4A2A-8447-9FC1EEC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6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2023-03-09T06:44:00Z</cp:lastPrinted>
  <dcterms:created xsi:type="dcterms:W3CDTF">2022-03-02T07:52:00Z</dcterms:created>
  <dcterms:modified xsi:type="dcterms:W3CDTF">2023-03-09T06:44:00Z</dcterms:modified>
</cp:coreProperties>
</file>